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637FA" w14:textId="77777777" w:rsidR="00085C6D" w:rsidRDefault="00085C6D"/>
    <w:p w14:paraId="3C5E57B9" w14:textId="77777777" w:rsidR="007C046D" w:rsidRDefault="007C046D"/>
    <w:p w14:paraId="0A582F40" w14:textId="77777777" w:rsidR="007C046D" w:rsidRDefault="007C046D" w:rsidP="007C046D">
      <w:pPr>
        <w:jc w:val="center"/>
        <w:rPr>
          <w:rtl/>
          <w:lang w:bidi="fa-IR"/>
        </w:rPr>
      </w:pPr>
      <w:r w:rsidRPr="00850DBE">
        <w:rPr>
          <w:rFonts w:cs="B Titr" w:hint="cs"/>
          <w:sz w:val="36"/>
          <w:szCs w:val="36"/>
          <w:rtl/>
          <w:lang w:bidi="fa-IR"/>
        </w:rPr>
        <w:t>برنامه حضور مشاو</w:t>
      </w:r>
      <w:r w:rsidR="00850DBE">
        <w:rPr>
          <w:rFonts w:cs="B Titr" w:hint="cs"/>
          <w:sz w:val="36"/>
          <w:szCs w:val="36"/>
          <w:rtl/>
          <w:lang w:bidi="fa-IR"/>
        </w:rPr>
        <w:t>ر</w:t>
      </w:r>
      <w:r w:rsidRPr="00850DBE">
        <w:rPr>
          <w:rFonts w:cs="B Titr" w:hint="cs"/>
          <w:sz w:val="36"/>
          <w:szCs w:val="36"/>
          <w:rtl/>
          <w:lang w:bidi="fa-IR"/>
        </w:rPr>
        <w:t xml:space="preserve">ه </w:t>
      </w:r>
    </w:p>
    <w:p w14:paraId="741951F6" w14:textId="77777777" w:rsidR="007C046D" w:rsidRDefault="007C046D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090"/>
        <w:gridCol w:w="1390"/>
        <w:gridCol w:w="1407"/>
        <w:gridCol w:w="1625"/>
        <w:gridCol w:w="2184"/>
        <w:gridCol w:w="654"/>
      </w:tblGrid>
      <w:tr w:rsidR="007C046D" w14:paraId="2C4CDD99" w14:textId="77777777" w:rsidTr="00407F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6A2E8D" w14:textId="77777777" w:rsidR="007C046D" w:rsidRPr="00850DBE" w:rsidRDefault="007C046D" w:rsidP="007C046D">
            <w:pPr>
              <w:jc w:val="center"/>
              <w:rPr>
                <w:rFonts w:cs="B Titr"/>
                <w:rtl/>
              </w:rPr>
            </w:pPr>
          </w:p>
          <w:p w14:paraId="26888528" w14:textId="77777777" w:rsidR="007C046D" w:rsidRPr="00850DBE" w:rsidRDefault="007C046D" w:rsidP="007C046D">
            <w:pPr>
              <w:jc w:val="center"/>
              <w:rPr>
                <w:rFonts w:cs="B Titr"/>
                <w:rtl/>
              </w:rPr>
            </w:pPr>
            <w:r w:rsidRPr="00850DBE">
              <w:rPr>
                <w:rFonts w:cs="B Titr" w:hint="cs"/>
                <w:rtl/>
              </w:rPr>
              <w:t xml:space="preserve">محل اشتغال </w:t>
            </w:r>
          </w:p>
        </w:tc>
        <w:tc>
          <w:tcPr>
            <w:tcW w:w="0" w:type="auto"/>
          </w:tcPr>
          <w:p w14:paraId="5E691045" w14:textId="77777777" w:rsidR="007C046D" w:rsidRPr="00850DBE" w:rsidRDefault="007C046D" w:rsidP="007C0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</w:p>
          <w:p w14:paraId="7FA1FE81" w14:textId="77777777" w:rsidR="007C046D" w:rsidRPr="00850DBE" w:rsidRDefault="007C046D" w:rsidP="007C0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</w:rPr>
            </w:pPr>
            <w:r w:rsidRPr="00850DBE">
              <w:rPr>
                <w:rFonts w:cs="B Titr" w:hint="cs"/>
                <w:rtl/>
              </w:rPr>
              <w:t>مقطع آخرین مدرک تحصیلی</w:t>
            </w:r>
          </w:p>
        </w:tc>
        <w:tc>
          <w:tcPr>
            <w:tcW w:w="0" w:type="auto"/>
          </w:tcPr>
          <w:p w14:paraId="04AD9A18" w14:textId="77777777" w:rsidR="007C046D" w:rsidRPr="00850DBE" w:rsidRDefault="007C046D" w:rsidP="007C0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</w:p>
          <w:p w14:paraId="12FD4EAF" w14:textId="77777777" w:rsidR="007C046D" w:rsidRPr="00850DBE" w:rsidRDefault="007C046D" w:rsidP="007C0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850DBE">
              <w:rPr>
                <w:rFonts w:cs="B Titr" w:hint="cs"/>
                <w:rtl/>
              </w:rPr>
              <w:t>عنوان آخرین مدرک تحصیلی</w:t>
            </w:r>
          </w:p>
          <w:p w14:paraId="1AC03963" w14:textId="77777777" w:rsidR="007C046D" w:rsidRPr="00850DBE" w:rsidRDefault="007C046D" w:rsidP="007C0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0" w:type="auto"/>
          </w:tcPr>
          <w:p w14:paraId="5B664C14" w14:textId="77777777" w:rsidR="007C046D" w:rsidRPr="00850DBE" w:rsidRDefault="007C046D" w:rsidP="007C0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</w:p>
          <w:p w14:paraId="7E816F2F" w14:textId="77777777" w:rsidR="007C046D" w:rsidRPr="00850DBE" w:rsidRDefault="007C046D" w:rsidP="007C0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</w:rPr>
            </w:pPr>
            <w:r w:rsidRPr="00850DBE">
              <w:rPr>
                <w:rFonts w:cs="B Titr" w:hint="cs"/>
                <w:rtl/>
              </w:rPr>
              <w:t>نام و نام خانوادگی مشاور</w:t>
            </w:r>
          </w:p>
        </w:tc>
        <w:tc>
          <w:tcPr>
            <w:tcW w:w="0" w:type="auto"/>
          </w:tcPr>
          <w:p w14:paraId="469348B2" w14:textId="77777777" w:rsidR="007C046D" w:rsidRPr="00850DBE" w:rsidRDefault="007C046D" w:rsidP="007C0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</w:p>
          <w:p w14:paraId="1B58C0CA" w14:textId="77777777" w:rsidR="007C046D" w:rsidRPr="00850DBE" w:rsidRDefault="007C046D" w:rsidP="007C0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</w:rPr>
            </w:pPr>
            <w:r w:rsidRPr="00850DBE">
              <w:rPr>
                <w:rFonts w:cs="B Titr" w:hint="cs"/>
                <w:rtl/>
              </w:rPr>
              <w:t>نوع مشاوره</w:t>
            </w:r>
          </w:p>
        </w:tc>
        <w:tc>
          <w:tcPr>
            <w:tcW w:w="0" w:type="auto"/>
          </w:tcPr>
          <w:p w14:paraId="36E8BCFB" w14:textId="77777777" w:rsidR="007C046D" w:rsidRPr="00850DBE" w:rsidRDefault="007C046D" w:rsidP="007C0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</w:rPr>
            </w:pPr>
          </w:p>
          <w:p w14:paraId="19A6BA7C" w14:textId="77777777" w:rsidR="007C046D" w:rsidRPr="00850DBE" w:rsidRDefault="007C046D" w:rsidP="007C0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</w:rPr>
            </w:pPr>
            <w:r w:rsidRPr="00850DBE">
              <w:rPr>
                <w:rFonts w:cs="B Titr" w:hint="cs"/>
                <w:rtl/>
              </w:rPr>
              <w:t>ردیف</w:t>
            </w:r>
          </w:p>
        </w:tc>
      </w:tr>
      <w:tr w:rsidR="007C046D" w14:paraId="2DFB64D4" w14:textId="77777777" w:rsidTr="00407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DDF30D" w14:textId="77777777" w:rsidR="007C046D" w:rsidRPr="009C25E9" w:rsidRDefault="007C046D" w:rsidP="006F257F">
            <w:pPr>
              <w:jc w:val="center"/>
              <w:rPr>
                <w:b w:val="0"/>
                <w:bCs w:val="0"/>
                <w:rtl/>
              </w:rPr>
            </w:pPr>
          </w:p>
          <w:p w14:paraId="2CC2039A" w14:textId="77777777" w:rsidR="00850DBE" w:rsidRPr="009C25E9" w:rsidRDefault="00850DBE" w:rsidP="006F257F">
            <w:pPr>
              <w:jc w:val="center"/>
              <w:rPr>
                <w:b w:val="0"/>
                <w:bCs w:val="0"/>
                <w:rtl/>
              </w:rPr>
            </w:pPr>
            <w:r w:rsidRPr="009C25E9">
              <w:rPr>
                <w:rFonts w:hint="cs"/>
                <w:rtl/>
              </w:rPr>
              <w:t>دانشگاه علوم پزشکی اصفهان، دانشکده اصفهان</w:t>
            </w:r>
          </w:p>
          <w:p w14:paraId="2A110888" w14:textId="77777777" w:rsidR="00850DBE" w:rsidRPr="009C25E9" w:rsidRDefault="00850DBE" w:rsidP="006F257F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14:paraId="6A811E39" w14:textId="77777777" w:rsidR="007C046D" w:rsidRPr="009C25E9" w:rsidRDefault="007C046D" w:rsidP="006F2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76716238" w14:textId="77777777" w:rsidR="00850DBE" w:rsidRPr="009C25E9" w:rsidRDefault="00850DBE" w:rsidP="006F2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25E9">
              <w:rPr>
                <w:rFonts w:hint="cs"/>
                <w:b/>
                <w:bCs/>
                <w:rtl/>
              </w:rPr>
              <w:t>متخصص</w:t>
            </w:r>
          </w:p>
        </w:tc>
        <w:tc>
          <w:tcPr>
            <w:tcW w:w="0" w:type="auto"/>
          </w:tcPr>
          <w:p w14:paraId="76D205A9" w14:textId="77777777" w:rsidR="007C046D" w:rsidRPr="009C25E9" w:rsidRDefault="007C046D" w:rsidP="006F2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72302664" w14:textId="77777777" w:rsidR="00850DBE" w:rsidRPr="009C25E9" w:rsidRDefault="00850DBE" w:rsidP="006F2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25E9">
              <w:rPr>
                <w:rFonts w:hint="cs"/>
                <w:b/>
                <w:bCs/>
                <w:rtl/>
              </w:rPr>
              <w:t>پزشک اجتماعی</w:t>
            </w:r>
          </w:p>
        </w:tc>
        <w:tc>
          <w:tcPr>
            <w:tcW w:w="0" w:type="auto"/>
          </w:tcPr>
          <w:p w14:paraId="3C3DD03A" w14:textId="77777777" w:rsidR="007C046D" w:rsidRPr="009C25E9" w:rsidRDefault="007C046D" w:rsidP="006F2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2A6A0B53" w14:textId="77777777" w:rsidR="00850DBE" w:rsidRPr="009C25E9" w:rsidRDefault="00850DBE" w:rsidP="006F2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25E9">
              <w:rPr>
                <w:rFonts w:hint="cs"/>
                <w:b/>
                <w:bCs/>
                <w:rtl/>
              </w:rPr>
              <w:t>سرکار خانم دکتر آناهیتا بابک</w:t>
            </w:r>
          </w:p>
        </w:tc>
        <w:tc>
          <w:tcPr>
            <w:tcW w:w="0" w:type="auto"/>
          </w:tcPr>
          <w:p w14:paraId="41414937" w14:textId="77777777" w:rsidR="007C046D" w:rsidRPr="00850DBE" w:rsidRDefault="007C046D" w:rsidP="00850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</w:p>
          <w:p w14:paraId="00A2A990" w14:textId="77777777" w:rsidR="00850DBE" w:rsidRPr="00850DBE" w:rsidRDefault="00850DBE" w:rsidP="00850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850DBE">
              <w:rPr>
                <w:rFonts w:cs="B Titr" w:hint="cs"/>
                <w:rtl/>
              </w:rPr>
              <w:t xml:space="preserve">مشاوره اپیدمیولوژی و متدولوژی  </w:t>
            </w:r>
          </w:p>
          <w:p w14:paraId="7B4F9FF9" w14:textId="77777777" w:rsidR="00850DBE" w:rsidRPr="00850DBE" w:rsidRDefault="00850DBE" w:rsidP="00850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0" w:type="auto"/>
          </w:tcPr>
          <w:p w14:paraId="38B9092C" w14:textId="77777777" w:rsidR="007C046D" w:rsidRDefault="007C046D" w:rsidP="00850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14:paraId="2DA1A9CA" w14:textId="77777777" w:rsidR="00850DBE" w:rsidRDefault="00850DBE" w:rsidP="00850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</w:t>
            </w:r>
          </w:p>
        </w:tc>
      </w:tr>
      <w:tr w:rsidR="00850DBE" w14:paraId="0DEB8865" w14:textId="77777777" w:rsidTr="00407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57E692" w14:textId="77777777" w:rsidR="00850DBE" w:rsidRPr="009C25E9" w:rsidRDefault="00850DBE" w:rsidP="006F257F">
            <w:pPr>
              <w:jc w:val="center"/>
              <w:rPr>
                <w:b w:val="0"/>
                <w:bCs w:val="0"/>
                <w:rtl/>
              </w:rPr>
            </w:pPr>
          </w:p>
          <w:p w14:paraId="67352270" w14:textId="77777777" w:rsidR="00850DBE" w:rsidRPr="009C25E9" w:rsidRDefault="00850DBE" w:rsidP="006F257F">
            <w:pPr>
              <w:jc w:val="center"/>
              <w:rPr>
                <w:b w:val="0"/>
                <w:bCs w:val="0"/>
                <w:rtl/>
              </w:rPr>
            </w:pPr>
            <w:r w:rsidRPr="009C25E9">
              <w:rPr>
                <w:rFonts w:hint="cs"/>
                <w:rtl/>
              </w:rPr>
              <w:t>دانشگاه علوم پزشکی اصفهان</w:t>
            </w:r>
            <w:r w:rsidR="00F422B7" w:rsidRPr="009C25E9">
              <w:rPr>
                <w:rFonts w:hint="cs"/>
                <w:rtl/>
              </w:rPr>
              <w:t>، مرکز تحقیقات سم شناسی بالینی</w:t>
            </w:r>
          </w:p>
        </w:tc>
        <w:tc>
          <w:tcPr>
            <w:tcW w:w="0" w:type="auto"/>
          </w:tcPr>
          <w:p w14:paraId="7C7713C0" w14:textId="77777777" w:rsidR="00850DBE" w:rsidRPr="009C25E9" w:rsidRDefault="00850DBE" w:rsidP="006F2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7F3DB09F" w14:textId="77777777" w:rsidR="00F422B7" w:rsidRPr="009C25E9" w:rsidRDefault="00F422B7" w:rsidP="006F2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C25E9">
              <w:rPr>
                <w:rFonts w:hint="cs"/>
                <w:b/>
                <w:bCs/>
                <w:rtl/>
              </w:rPr>
              <w:t>متخصص</w:t>
            </w:r>
          </w:p>
        </w:tc>
        <w:tc>
          <w:tcPr>
            <w:tcW w:w="0" w:type="auto"/>
          </w:tcPr>
          <w:p w14:paraId="7CADB7F9" w14:textId="77777777" w:rsidR="00850DBE" w:rsidRPr="009C25E9" w:rsidRDefault="00850DBE" w:rsidP="006F2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2F77C12C" w14:textId="77777777" w:rsidR="00476BC0" w:rsidRPr="009C25E9" w:rsidRDefault="00F422B7" w:rsidP="006F2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C25E9">
              <w:rPr>
                <w:rFonts w:hint="cs"/>
                <w:b/>
                <w:bCs/>
                <w:rtl/>
              </w:rPr>
              <w:t>داروسازی</w:t>
            </w:r>
          </w:p>
        </w:tc>
        <w:tc>
          <w:tcPr>
            <w:tcW w:w="0" w:type="auto"/>
          </w:tcPr>
          <w:p w14:paraId="203A7640" w14:textId="77777777" w:rsidR="00850DBE" w:rsidRPr="009C25E9" w:rsidRDefault="00850DBE" w:rsidP="006F2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7DD730BD" w14:textId="77777777" w:rsidR="00850DBE" w:rsidRPr="009C25E9" w:rsidRDefault="00850DBE" w:rsidP="006F2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9C25E9">
              <w:rPr>
                <w:rFonts w:hint="cs"/>
                <w:b/>
                <w:bCs/>
                <w:rtl/>
              </w:rPr>
              <w:t xml:space="preserve">جناب آقای دکتر </w:t>
            </w:r>
            <w:r w:rsidR="00476BC0" w:rsidRPr="009C25E9">
              <w:rPr>
                <w:rFonts w:hint="cs"/>
                <w:b/>
                <w:bCs/>
                <w:rtl/>
              </w:rPr>
              <w:t>میرعلیمحمد سبزقبائی</w:t>
            </w:r>
          </w:p>
        </w:tc>
        <w:tc>
          <w:tcPr>
            <w:tcW w:w="0" w:type="auto"/>
          </w:tcPr>
          <w:p w14:paraId="4375CB68" w14:textId="77777777" w:rsidR="00850DBE" w:rsidRDefault="00850DBE" w:rsidP="00850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</w:p>
          <w:p w14:paraId="19091B4B" w14:textId="77777777" w:rsidR="00850DBE" w:rsidRDefault="00850DBE" w:rsidP="00850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مشاوره اخلاق  پزشکی </w:t>
            </w:r>
          </w:p>
          <w:p w14:paraId="0D68BCCE" w14:textId="77777777" w:rsidR="00850DBE" w:rsidRPr="00850DBE" w:rsidRDefault="00850DBE" w:rsidP="00850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</w:p>
        </w:tc>
        <w:tc>
          <w:tcPr>
            <w:tcW w:w="0" w:type="auto"/>
          </w:tcPr>
          <w:p w14:paraId="061FD2ED" w14:textId="77777777" w:rsidR="00850DBE" w:rsidRDefault="00850DBE" w:rsidP="00850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7C046D" w14:paraId="27DF1E94" w14:textId="77777777" w:rsidTr="00407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DC4A4F" w14:textId="77777777" w:rsidR="007C046D" w:rsidRPr="009C25E9" w:rsidRDefault="007C046D" w:rsidP="006F257F">
            <w:pPr>
              <w:jc w:val="center"/>
              <w:rPr>
                <w:b w:val="0"/>
                <w:bCs w:val="0"/>
                <w:rtl/>
              </w:rPr>
            </w:pPr>
          </w:p>
          <w:p w14:paraId="611B7457" w14:textId="77777777" w:rsidR="00850DBE" w:rsidRPr="009C25E9" w:rsidRDefault="00850DBE" w:rsidP="006F257F">
            <w:pPr>
              <w:jc w:val="center"/>
              <w:rPr>
                <w:b w:val="0"/>
                <w:bCs w:val="0"/>
              </w:rPr>
            </w:pPr>
            <w:r w:rsidRPr="009C25E9">
              <w:rPr>
                <w:rFonts w:hint="cs"/>
                <w:rtl/>
              </w:rPr>
              <w:t>بیمارستان خورشید، مرکز تحقیقات سم شناسی بالینی</w:t>
            </w:r>
          </w:p>
        </w:tc>
        <w:tc>
          <w:tcPr>
            <w:tcW w:w="0" w:type="auto"/>
          </w:tcPr>
          <w:p w14:paraId="754B1DEC" w14:textId="77777777" w:rsidR="007C046D" w:rsidRPr="009C25E9" w:rsidRDefault="007C046D" w:rsidP="006F2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01A2197D" w14:textId="77777777" w:rsidR="00850DBE" w:rsidRDefault="00AE04A5" w:rsidP="006F2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دکترای حرفه ای</w:t>
            </w:r>
          </w:p>
          <w:p w14:paraId="5DC7CB49" w14:textId="0749BE38" w:rsidR="00AE04A5" w:rsidRPr="009C25E9" w:rsidRDefault="00AE04A5" w:rsidP="006F2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14:paraId="54CEA6BB" w14:textId="77777777" w:rsidR="00F422B7" w:rsidRPr="009C25E9" w:rsidRDefault="00F422B7" w:rsidP="006F2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16DF2D67" w14:textId="77777777" w:rsidR="00F422B7" w:rsidRPr="009C25E9" w:rsidRDefault="00F422B7" w:rsidP="006F2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0ADD7740" w14:textId="79FFB4C0" w:rsidR="007C046D" w:rsidRPr="009C25E9" w:rsidRDefault="00AE04A5" w:rsidP="006F2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پزشک</w:t>
            </w:r>
            <w:r w:rsidR="00867B24">
              <w:rPr>
                <w:rFonts w:hint="cs"/>
                <w:b/>
                <w:bCs/>
                <w:rtl/>
              </w:rPr>
              <w:t xml:space="preserve"> عمومی</w:t>
            </w:r>
          </w:p>
        </w:tc>
        <w:tc>
          <w:tcPr>
            <w:tcW w:w="0" w:type="auto"/>
          </w:tcPr>
          <w:p w14:paraId="6D3499E1" w14:textId="77777777" w:rsidR="007C046D" w:rsidRPr="009C25E9" w:rsidRDefault="007C046D" w:rsidP="006F2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16003F75" w14:textId="77777777" w:rsidR="00850DBE" w:rsidRPr="009C25E9" w:rsidRDefault="00850DBE" w:rsidP="006F2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228F2294" w14:textId="1BA80201" w:rsidR="00850DBE" w:rsidRPr="009C25E9" w:rsidRDefault="00850DBE" w:rsidP="006F2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25E9">
              <w:rPr>
                <w:rFonts w:hint="cs"/>
                <w:b/>
                <w:bCs/>
                <w:rtl/>
              </w:rPr>
              <w:t xml:space="preserve">دکتر </w:t>
            </w:r>
            <w:r w:rsidR="00867B24">
              <w:rPr>
                <w:rFonts w:hint="cs"/>
                <w:b/>
                <w:bCs/>
                <w:rtl/>
              </w:rPr>
              <w:t>ملیکا نامور</w:t>
            </w:r>
          </w:p>
        </w:tc>
        <w:tc>
          <w:tcPr>
            <w:tcW w:w="0" w:type="auto"/>
          </w:tcPr>
          <w:p w14:paraId="682E4EA5" w14:textId="77777777" w:rsidR="00850DBE" w:rsidRDefault="00850DBE" w:rsidP="00850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</w:p>
          <w:p w14:paraId="538C09B3" w14:textId="77777777" w:rsidR="00850DBE" w:rsidRPr="00850DBE" w:rsidRDefault="00850DBE" w:rsidP="00850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مشاوره زبان انگلیسی </w:t>
            </w:r>
          </w:p>
          <w:p w14:paraId="3E5CF83C" w14:textId="77777777" w:rsidR="00850DBE" w:rsidRPr="00850DBE" w:rsidRDefault="00850DBE" w:rsidP="00850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</w:p>
          <w:p w14:paraId="0FABF855" w14:textId="77777777" w:rsidR="00850DBE" w:rsidRPr="00850DBE" w:rsidRDefault="00850DBE" w:rsidP="00850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0" w:type="auto"/>
          </w:tcPr>
          <w:p w14:paraId="536282E2" w14:textId="77777777" w:rsidR="007C046D" w:rsidRDefault="007C046D" w:rsidP="00850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14:paraId="0544062D" w14:textId="77777777" w:rsidR="00850DBE" w:rsidRDefault="00850DBE" w:rsidP="00850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  <w:p w14:paraId="1DAD994F" w14:textId="77777777" w:rsidR="00850DBE" w:rsidRDefault="00850DBE" w:rsidP="00850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</w:t>
            </w:r>
          </w:p>
        </w:tc>
      </w:tr>
      <w:tr w:rsidR="007C046D" w14:paraId="411EA219" w14:textId="77777777" w:rsidTr="00407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A4D40E" w14:textId="77777777" w:rsidR="007C046D" w:rsidRPr="009C25E9" w:rsidRDefault="007C046D" w:rsidP="006F257F">
            <w:pPr>
              <w:jc w:val="center"/>
              <w:rPr>
                <w:b w:val="0"/>
                <w:bCs w:val="0"/>
                <w:rtl/>
              </w:rPr>
            </w:pPr>
          </w:p>
          <w:p w14:paraId="0F67F115" w14:textId="77777777" w:rsidR="00850DBE" w:rsidRPr="009C25E9" w:rsidRDefault="00850DBE" w:rsidP="006F257F">
            <w:pPr>
              <w:jc w:val="center"/>
              <w:rPr>
                <w:b w:val="0"/>
                <w:bCs w:val="0"/>
              </w:rPr>
            </w:pPr>
            <w:r w:rsidRPr="009C25E9">
              <w:rPr>
                <w:rFonts w:hint="cs"/>
                <w:rtl/>
              </w:rPr>
              <w:t>بیمارستان خورشید، مرکز تحقیقات و توسعه بالینی</w:t>
            </w:r>
          </w:p>
        </w:tc>
        <w:tc>
          <w:tcPr>
            <w:tcW w:w="0" w:type="auto"/>
          </w:tcPr>
          <w:p w14:paraId="21987DDC" w14:textId="77777777" w:rsidR="007C046D" w:rsidRPr="009C25E9" w:rsidRDefault="007C046D" w:rsidP="006F2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7221227B" w14:textId="77777777" w:rsidR="00850DBE" w:rsidRPr="009C25E9" w:rsidRDefault="00850DBE" w:rsidP="006F2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C25E9">
              <w:rPr>
                <w:rFonts w:hint="cs"/>
                <w:b/>
                <w:bCs/>
                <w:rtl/>
              </w:rPr>
              <w:t>کارشناسی</w:t>
            </w:r>
          </w:p>
        </w:tc>
        <w:tc>
          <w:tcPr>
            <w:tcW w:w="0" w:type="auto"/>
          </w:tcPr>
          <w:p w14:paraId="7C34C669" w14:textId="77777777" w:rsidR="007C046D" w:rsidRPr="009C25E9" w:rsidRDefault="007C046D" w:rsidP="006F2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0FACA28F" w14:textId="77777777" w:rsidR="00476BC0" w:rsidRPr="009C25E9" w:rsidRDefault="006F257F" w:rsidP="006F2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C25E9">
              <w:rPr>
                <w:rFonts w:hint="cs"/>
                <w:b/>
                <w:bCs/>
                <w:rtl/>
              </w:rPr>
              <w:t>فن آوری اطلاعات سلامت</w:t>
            </w:r>
          </w:p>
        </w:tc>
        <w:tc>
          <w:tcPr>
            <w:tcW w:w="0" w:type="auto"/>
          </w:tcPr>
          <w:p w14:paraId="6CE4F787" w14:textId="77777777" w:rsidR="007C046D" w:rsidRPr="009C25E9" w:rsidRDefault="007C046D" w:rsidP="006F2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26F8DCFF" w14:textId="77777777" w:rsidR="00850DBE" w:rsidRPr="009C25E9" w:rsidRDefault="00850DBE" w:rsidP="006F2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3442EC4B" w14:textId="77777777" w:rsidR="00850DBE" w:rsidRPr="009C25E9" w:rsidRDefault="00850DBE" w:rsidP="006F2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C25E9">
              <w:rPr>
                <w:rFonts w:hint="cs"/>
                <w:b/>
                <w:bCs/>
                <w:rtl/>
              </w:rPr>
              <w:t>سرکارخانم سمیرا حسین هاشمی</w:t>
            </w:r>
          </w:p>
        </w:tc>
        <w:tc>
          <w:tcPr>
            <w:tcW w:w="0" w:type="auto"/>
          </w:tcPr>
          <w:p w14:paraId="066FC1EE" w14:textId="77777777" w:rsidR="007C046D" w:rsidRPr="00850DBE" w:rsidRDefault="007C046D" w:rsidP="00850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</w:p>
          <w:p w14:paraId="086F8249" w14:textId="77777777" w:rsidR="00850DBE" w:rsidRPr="00850DBE" w:rsidRDefault="00850DBE" w:rsidP="00850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850DBE">
              <w:rPr>
                <w:rFonts w:cs="B Titr" w:hint="cs"/>
                <w:rtl/>
              </w:rPr>
              <w:t xml:space="preserve">مشاور ساب میت مقالات و پیگیری چاپ و امور کامپیتوتری </w:t>
            </w:r>
          </w:p>
          <w:p w14:paraId="38E5CE30" w14:textId="77777777" w:rsidR="00850DBE" w:rsidRPr="00850DBE" w:rsidRDefault="00850DBE" w:rsidP="00850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</w:p>
          <w:p w14:paraId="6323CC98" w14:textId="77777777" w:rsidR="00850DBE" w:rsidRPr="00850DBE" w:rsidRDefault="00850DBE" w:rsidP="00850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</w:rPr>
            </w:pPr>
          </w:p>
        </w:tc>
        <w:tc>
          <w:tcPr>
            <w:tcW w:w="0" w:type="auto"/>
          </w:tcPr>
          <w:p w14:paraId="6F6CD628" w14:textId="77777777" w:rsidR="007C046D" w:rsidRDefault="007C046D" w:rsidP="00850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14:paraId="3D60AECC" w14:textId="77777777" w:rsidR="00850DBE" w:rsidRDefault="00850DBE" w:rsidP="00850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4</w:t>
            </w:r>
          </w:p>
        </w:tc>
      </w:tr>
    </w:tbl>
    <w:p w14:paraId="4F3D78B1" w14:textId="77777777" w:rsidR="007C046D" w:rsidRDefault="007C046D">
      <w:pPr>
        <w:rPr>
          <w:rtl/>
        </w:rPr>
      </w:pPr>
    </w:p>
    <w:p w14:paraId="044BEF74" w14:textId="77777777" w:rsidR="00D112AE" w:rsidRDefault="00D112AE">
      <w:pPr>
        <w:rPr>
          <w:rtl/>
        </w:rPr>
      </w:pPr>
    </w:p>
    <w:p w14:paraId="702DDDC0" w14:textId="77777777" w:rsidR="00D112AE" w:rsidRDefault="00D112AE">
      <w:pPr>
        <w:rPr>
          <w:rtl/>
        </w:rPr>
      </w:pPr>
    </w:p>
    <w:p w14:paraId="2AA0F9D3" w14:textId="77777777" w:rsidR="00D112AE" w:rsidRDefault="00D112AE">
      <w:pPr>
        <w:rPr>
          <w:rtl/>
        </w:rPr>
      </w:pPr>
    </w:p>
    <w:p w14:paraId="7C9CDCDB" w14:textId="77777777" w:rsidR="00D112AE" w:rsidRDefault="00D112AE">
      <w:pPr>
        <w:rPr>
          <w:rtl/>
        </w:rPr>
      </w:pPr>
    </w:p>
    <w:p w14:paraId="28D1A928" w14:textId="77777777" w:rsidR="00D112AE" w:rsidRDefault="00D112AE">
      <w:pPr>
        <w:rPr>
          <w:rtl/>
        </w:rPr>
      </w:pPr>
    </w:p>
    <w:p w14:paraId="0E533714" w14:textId="77777777" w:rsidR="00D112AE" w:rsidRDefault="00D112AE">
      <w:pPr>
        <w:rPr>
          <w:rtl/>
        </w:rPr>
      </w:pPr>
    </w:p>
    <w:sectPr w:rsidR="00D112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46D"/>
    <w:rsid w:val="00085C6D"/>
    <w:rsid w:val="001D2DC7"/>
    <w:rsid w:val="00212BF3"/>
    <w:rsid w:val="002803F1"/>
    <w:rsid w:val="002C5020"/>
    <w:rsid w:val="00407FBA"/>
    <w:rsid w:val="00476BC0"/>
    <w:rsid w:val="006F257F"/>
    <w:rsid w:val="007C046D"/>
    <w:rsid w:val="00840C14"/>
    <w:rsid w:val="00850DBE"/>
    <w:rsid w:val="00867B24"/>
    <w:rsid w:val="00925C49"/>
    <w:rsid w:val="009C25E9"/>
    <w:rsid w:val="00AE04A5"/>
    <w:rsid w:val="00C205BB"/>
    <w:rsid w:val="00D112AE"/>
    <w:rsid w:val="00F422B7"/>
    <w:rsid w:val="00F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693F742"/>
  <w15:chartTrackingRefBased/>
  <w15:docId w15:val="{20FA3627-746E-4116-A729-B0D878E0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407F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toxicology4</cp:lastModifiedBy>
  <cp:revision>15</cp:revision>
  <dcterms:created xsi:type="dcterms:W3CDTF">2025-03-05T07:42:00Z</dcterms:created>
  <dcterms:modified xsi:type="dcterms:W3CDTF">2025-03-08T06:54:00Z</dcterms:modified>
</cp:coreProperties>
</file>